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946CB2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527039" w:rsidRPr="00527039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527039" w:rsidRPr="00527039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F57586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44F41" w:rsidRPr="00144F4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C9EB76A" w:rsidR="00FF0EDC" w:rsidRPr="00527039" w:rsidRDefault="00527039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10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5A79618" w:rsidR="002C3F3C" w:rsidRPr="00950F42" w:rsidRDefault="00617F2E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71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C6FB7F1" w:rsidR="002C3F3C" w:rsidRPr="00734A41" w:rsidRDefault="00950F42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09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110BA8B" w:rsidR="002C3F3C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EC05E0F" w:rsidR="002C3F3C" w:rsidRPr="00FF22DD" w:rsidRDefault="00527039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91E3954" w:rsidR="002C3F3C" w:rsidRPr="00D103D0" w:rsidRDefault="008D721B" w:rsidP="0052703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C464E32" w:rsidR="002C3F3C" w:rsidRPr="00950F42" w:rsidRDefault="00C07610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34A41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7C64EFB" w:rsidR="000F2D12" w:rsidRPr="00FF0EDC" w:rsidRDefault="00527039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ECC6162" w:rsidR="000F2D12" w:rsidRPr="00FF0EDC" w:rsidRDefault="0045175D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8CFDE15" w:rsidR="000F2D12" w:rsidRPr="00FF0EDC" w:rsidRDefault="00527039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F7CE6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69FE5FF" w:rsidR="000F2D12" w:rsidRPr="00FF0EDC" w:rsidRDefault="0045175D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8FB2F93" w:rsidR="000F2D12" w:rsidRPr="00FF0EDC" w:rsidRDefault="00527039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73094">
              <w:rPr>
                <w:color w:val="000000"/>
                <w:lang w:val="en-US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D832993" w:rsidR="000F2D12" w:rsidRPr="00FF0EDC" w:rsidRDefault="0045175D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2F7CE6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61A90E7" w:rsidR="000F2D12" w:rsidRPr="00FF0EDC" w:rsidRDefault="00873094" w:rsidP="0052703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527039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527039">
              <w:rPr>
                <w:color w:val="000000"/>
              </w:rPr>
              <w:t>97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65AC160" w:rsidR="000F2D12" w:rsidRPr="00FF0EDC" w:rsidRDefault="00873094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45175D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45175D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A4F6A5E" w:rsidR="000F2D12" w:rsidRPr="00FF0EDC" w:rsidRDefault="0045175D" w:rsidP="00451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73094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90620E7" w:rsidR="000F2D12" w:rsidRPr="00FF0EDC" w:rsidRDefault="00E163D2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22</w:t>
            </w:r>
            <w:r w:rsidR="009F7CE8">
              <w:rPr>
                <w:color w:val="000000"/>
              </w:rPr>
              <w:t>,</w:t>
            </w:r>
            <w:r w:rsidR="0045175D">
              <w:rPr>
                <w:color w:val="000000"/>
              </w:rPr>
              <w:t>46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3B81D47" w:rsidR="000F2D12" w:rsidRPr="00FF0EDC" w:rsidRDefault="0045175D" w:rsidP="00451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17D67DA" w:rsidR="000F2D12" w:rsidRPr="00FF0EDC" w:rsidRDefault="0045175D" w:rsidP="0045175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9F7CE8">
              <w:rPr>
                <w:color w:val="000000"/>
              </w:rPr>
              <w:t>,</w:t>
            </w:r>
            <w:r w:rsidR="00873094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6356A9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27039" w:rsidRPr="00527039">
              <w:rPr>
                <w:rFonts w:ascii="Verdana" w:hAnsi="Verdana"/>
                <w:sz w:val="18"/>
                <w:szCs w:val="18"/>
                <w:lang w:eastAsia="ru-RU"/>
              </w:rPr>
              <w:t>2508,55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67AB98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3. Стоимость чистых активов паевого инвестиционн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ого фонда </w:t>
            </w:r>
            <w:r w:rsidR="00527039" w:rsidRPr="00527039">
              <w:rPr>
                <w:rFonts w:ascii="Verdana" w:hAnsi="Verdana"/>
                <w:sz w:val="18"/>
                <w:szCs w:val="18"/>
                <w:lang w:eastAsia="ru-RU"/>
              </w:rPr>
              <w:t>24608872,33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2255" w14:textId="77777777" w:rsidR="001A44B4" w:rsidRDefault="001A44B4" w:rsidP="00AA0CB1">
      <w:r>
        <w:separator/>
      </w:r>
    </w:p>
  </w:endnote>
  <w:endnote w:type="continuationSeparator" w:id="0">
    <w:p w14:paraId="6A65F90A" w14:textId="77777777" w:rsidR="001A44B4" w:rsidRDefault="001A44B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3122" w14:textId="77777777" w:rsidR="001A44B4" w:rsidRDefault="001A44B4" w:rsidP="00AA0CB1">
      <w:r>
        <w:separator/>
      </w:r>
    </w:p>
  </w:footnote>
  <w:footnote w:type="continuationSeparator" w:id="0">
    <w:p w14:paraId="576BCFB9" w14:textId="77777777" w:rsidR="001A44B4" w:rsidRDefault="001A44B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92ABD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34A41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82CD0"/>
    <w:rsid w:val="00D91833"/>
    <w:rsid w:val="00D932FE"/>
    <w:rsid w:val="00DB5E21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639360"/>
        <c:axId val="46649344"/>
        <c:axId val="0"/>
      </c:bar3DChart>
      <c:catAx>
        <c:axId val="4663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649344"/>
        <c:crosses val="autoZero"/>
        <c:auto val="1"/>
        <c:lblAlgn val="ctr"/>
        <c:lblOffset val="100"/>
        <c:noMultiLvlLbl val="0"/>
      </c:catAx>
      <c:valAx>
        <c:axId val="4664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3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8477-E5AE-4CB6-B550-EB79EF03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43</cp:revision>
  <dcterms:created xsi:type="dcterms:W3CDTF">2022-10-06T05:45:00Z</dcterms:created>
  <dcterms:modified xsi:type="dcterms:W3CDTF">2023-12-11T05:12:00Z</dcterms:modified>
</cp:coreProperties>
</file>